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6851" w14:textId="77777777" w:rsidR="006662D9" w:rsidRPr="00F62F9C" w:rsidRDefault="00E85D4C" w:rsidP="00F62F9C">
      <w:pPr>
        <w:jc w:val="center"/>
        <w:rPr>
          <w:sz w:val="36"/>
          <w:szCs w:val="36"/>
        </w:rPr>
      </w:pPr>
      <w:r w:rsidRPr="00E85D4C">
        <w:rPr>
          <w:rFonts w:ascii="Times New Roman" w:hAnsi="Times New Roman" w:cs="Times New Roman"/>
          <w:sz w:val="36"/>
          <w:szCs w:val="36"/>
        </w:rPr>
        <w:t>Инструкция для подключения к</w:t>
      </w:r>
      <w:r w:rsidRPr="00E85D4C">
        <w:rPr>
          <w:sz w:val="36"/>
          <w:szCs w:val="36"/>
        </w:rPr>
        <w:t xml:space="preserve"> </w:t>
      </w:r>
      <w:r w:rsidRPr="00E85D4C">
        <w:rPr>
          <w:rFonts w:ascii="Times New Roman" w:hAnsi="Times New Roman" w:cs="Times New Roman"/>
          <w:sz w:val="36"/>
          <w:szCs w:val="36"/>
        </w:rPr>
        <w:t>публичным обсуждениям правоприменительной практики</w:t>
      </w:r>
    </w:p>
    <w:p w14:paraId="57B32F37" w14:textId="77777777" w:rsidR="003D58A9" w:rsidRDefault="00E85D4C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к конференции на тему "</w:t>
      </w:r>
      <w:r w:rsidRPr="00E85D4C">
        <w:rPr>
          <w:rFonts w:ascii="Times New Roman" w:hAnsi="Times New Roman" w:cs="Times New Roman"/>
          <w:b/>
          <w:sz w:val="28"/>
          <w:szCs w:val="28"/>
        </w:rPr>
        <w:t>Публичные обсуждения правоприменительной практики Межрегионального Управления Росприроднадзора по Иркутской области и Байкальской природной территории</w:t>
      </w:r>
      <w:r>
        <w:rPr>
          <w:rFonts w:ascii="Times New Roman" w:hAnsi="Times New Roman" w:cs="Times New Roman"/>
          <w:sz w:val="28"/>
          <w:szCs w:val="28"/>
        </w:rPr>
        <w:t>" вам необходимо</w:t>
      </w:r>
      <w:r w:rsidR="003D58A9">
        <w:rPr>
          <w:rFonts w:ascii="Times New Roman" w:hAnsi="Times New Roman" w:cs="Times New Roman"/>
          <w:sz w:val="28"/>
          <w:szCs w:val="28"/>
        </w:rPr>
        <w:t>:</w:t>
      </w:r>
    </w:p>
    <w:p w14:paraId="4CD8A6F9" w14:textId="77777777" w:rsidR="003D58A9" w:rsidRDefault="003D58A9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DBBA84" w14:textId="6850FBAE" w:rsidR="003D58A9" w:rsidRDefault="003D58A9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Перейти</w:t>
      </w:r>
      <w:r w:rsidR="00E85D4C">
        <w:rPr>
          <w:rFonts w:ascii="Times New Roman" w:hAnsi="Times New Roman" w:cs="Times New Roman"/>
          <w:sz w:val="28"/>
          <w:szCs w:val="28"/>
        </w:rPr>
        <w:t xml:space="preserve"> по ссылк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hyperlink r:id="rId4" w:history="1">
        <w:proofErr w:type="gramStart"/>
        <w:r w:rsidR="00A57BDF" w:rsidRPr="009C40C1">
          <w:rPr>
            <w:rStyle w:val="a3"/>
            <w:rFonts w:ascii="Times New Roman" w:hAnsi="Times New Roman" w:cs="Times New Roman"/>
            <w:sz w:val="28"/>
            <w:szCs w:val="28"/>
          </w:rPr>
          <w:t>https://vks.rpn.gov.ru:444/c/2564779352</w:t>
        </w:r>
      </w:hyperlink>
      <w:r w:rsidR="00A57BDF" w:rsidRPr="00A57B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5D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D4C">
        <w:rPr>
          <w:rFonts w:ascii="Times New Roman" w:hAnsi="Times New Roman" w:cs="Times New Roman"/>
          <w:sz w:val="28"/>
          <w:szCs w:val="28"/>
        </w:rPr>
        <w:t>При переходе по ссылки у вас появится окно приветстви</w:t>
      </w:r>
      <w:r>
        <w:rPr>
          <w:rFonts w:ascii="Times New Roman" w:hAnsi="Times New Roman" w:cs="Times New Roman"/>
          <w:sz w:val="28"/>
          <w:szCs w:val="28"/>
        </w:rPr>
        <w:t>я. Вам необходимо нажать на кнопку "Присоединиться" (рисунок 1).</w:t>
      </w:r>
    </w:p>
    <w:p w14:paraId="37E586D9" w14:textId="218F4793" w:rsidR="00E85D4C" w:rsidRDefault="00E85D4C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302C7" w14:textId="6144BE4E" w:rsidR="00E85D4C" w:rsidRDefault="00E85D4C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346FE" wp14:editId="5EE754F7">
            <wp:extent cx="5934075" cy="3124200"/>
            <wp:effectExtent l="0" t="0" r="9525" b="0"/>
            <wp:docPr id="2" name="Рисунок 2" descr="C:\Users\aleksandrov\Pictures\trueconf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ov\Pictures\trueconf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A71B" w14:textId="0C34B515" w:rsidR="003D58A9" w:rsidRDefault="003D58A9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1 - Окно приветствия.</w:t>
      </w:r>
    </w:p>
    <w:p w14:paraId="5D13B0BB" w14:textId="77777777" w:rsidR="00866C81" w:rsidRDefault="00866C81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81E2C" w14:textId="18642FF7" w:rsidR="003D58A9" w:rsidRDefault="003D58A9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Авторизоваться в системе, для этого нужно ввести в поле «Имя пользователя» ФИО или название компании (рисунок 2).</w:t>
      </w:r>
    </w:p>
    <w:p w14:paraId="1A8241C5" w14:textId="7C1A78CA" w:rsidR="003D58A9" w:rsidRDefault="003D58A9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9E281" w14:textId="5690D85E" w:rsidR="00E85D4C" w:rsidRDefault="00E85D4C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B367A3" wp14:editId="5C9BC53C">
            <wp:extent cx="5924550" cy="3219450"/>
            <wp:effectExtent l="0" t="0" r="0" b="0"/>
            <wp:docPr id="3" name="Рисунок 3" descr="C:\Users\aleksandrov\Pictures\truecon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ov\Pictures\trueconf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6C7D" w14:textId="31570E0A" w:rsidR="003D58A9" w:rsidRDefault="003D58A9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– Авторизация на сайте.</w:t>
      </w:r>
    </w:p>
    <w:p w14:paraId="73C25D1D" w14:textId="77777777" w:rsidR="00866C81" w:rsidRDefault="00866C81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2F901" w14:textId="44EBD48E" w:rsidR="003D58A9" w:rsidRDefault="003D58A9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D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пункт "Без установки приложения" (рисунок 3), в результате начнется скачивание, по завершению скачивания необходимо запустить программу (рисунок 4).</w:t>
      </w:r>
      <w:r w:rsidRPr="003D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у вас не запускается из браузера, зайти в папку куда обычно сохраняются или куда сохранили программу, и запустить.</w:t>
      </w:r>
    </w:p>
    <w:p w14:paraId="4AE39BD3" w14:textId="411767F1" w:rsidR="003D58A9" w:rsidRDefault="003D58A9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78A232" w14:textId="65D351E6" w:rsidR="00E85D4C" w:rsidRDefault="00E85D4C" w:rsidP="0086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A73B9" wp14:editId="636673BF">
            <wp:extent cx="5924550" cy="3238500"/>
            <wp:effectExtent l="0" t="0" r="0" b="0"/>
            <wp:docPr id="4" name="Рисунок 4" descr="C:\Users\aleksandrov\Pictures\trueconf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ov\Pictures\trueconf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CF1A" w14:textId="28EF068D" w:rsidR="003D58A9" w:rsidRDefault="003D58A9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– Выбор способа подключения.</w:t>
      </w:r>
    </w:p>
    <w:p w14:paraId="1EF32112" w14:textId="027B0651" w:rsidR="00E85D4C" w:rsidRDefault="00E85D4C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7343AC" wp14:editId="1CF7FCCC">
            <wp:extent cx="5943600" cy="3076575"/>
            <wp:effectExtent l="0" t="0" r="0" b="9525"/>
            <wp:docPr id="5" name="Рисунок 5" descr="C:\Users\aleksandrov\Pictures\trueconf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ov\Pictures\trueconf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B865" w14:textId="478D700B" w:rsidR="003D58A9" w:rsidRDefault="003D58A9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– </w:t>
      </w:r>
      <w:r w:rsidR="00866C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апуск </w:t>
      </w:r>
      <w:r w:rsidR="00866C81">
        <w:rPr>
          <w:rFonts w:ascii="Times New Roman" w:hAnsi="Times New Roman" w:cs="Times New Roman"/>
          <w:sz w:val="28"/>
          <w:szCs w:val="28"/>
        </w:rPr>
        <w:t>программы.</w:t>
      </w:r>
    </w:p>
    <w:p w14:paraId="18102892" w14:textId="77777777" w:rsidR="00866C81" w:rsidRDefault="00866C81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8C941" w14:textId="3EF122F6" w:rsidR="00866C81" w:rsidRDefault="00866C81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результате запуска у вас откроется окно программы (рисунок 5).</w:t>
      </w:r>
    </w:p>
    <w:p w14:paraId="43D6FA81" w14:textId="77777777" w:rsidR="00866C81" w:rsidRPr="00E85D4C" w:rsidRDefault="00866C81" w:rsidP="0086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7115F" w14:textId="31DFEBEE" w:rsidR="00E85D4C" w:rsidRDefault="00E85D4C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9D361" wp14:editId="3E1F3610">
            <wp:extent cx="5943600" cy="3524250"/>
            <wp:effectExtent l="0" t="0" r="0" b="0"/>
            <wp:docPr id="6" name="Рисунок 6" descr="C:\Users\aleksandrov\Pictures\trueconf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androv\Pictures\trueconf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D9DB" w14:textId="51AEEE5A" w:rsidR="00866C81" w:rsidRDefault="00866C81" w:rsidP="00866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 – Окно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програмы</w:t>
      </w:r>
      <w:proofErr w:type="spellEnd"/>
    </w:p>
    <w:p w14:paraId="48190373" w14:textId="77777777" w:rsidR="00866C81" w:rsidRPr="00E85D4C" w:rsidRDefault="00866C81" w:rsidP="00866C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6C81" w:rsidRPr="00E8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9"/>
    <w:rsid w:val="003D58A9"/>
    <w:rsid w:val="006662D9"/>
    <w:rsid w:val="00841DF6"/>
    <w:rsid w:val="00866C81"/>
    <w:rsid w:val="00A57BDF"/>
    <w:rsid w:val="00D20C3C"/>
    <w:rsid w:val="00E85D4C"/>
    <w:rsid w:val="00F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823"/>
  <w15:chartTrackingRefBased/>
  <w15:docId w15:val="{A133CB76-2241-4087-BAA3-4964877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2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s.rpn.gov.ru:444/c/2564779352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4</cp:revision>
  <dcterms:created xsi:type="dcterms:W3CDTF">2021-06-01T07:18:00Z</dcterms:created>
  <dcterms:modified xsi:type="dcterms:W3CDTF">2021-12-08T01:29:00Z</dcterms:modified>
</cp:coreProperties>
</file>